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43" w:rsidRPr="0073191A" w:rsidRDefault="0073191A" w:rsidP="00B60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3191A">
        <w:rPr>
          <w:rFonts w:ascii="Times New Roman" w:eastAsia="Calibri" w:hAnsi="Times New Roman" w:cs="Times New Roman"/>
          <w:sz w:val="24"/>
          <w:szCs w:val="24"/>
        </w:rPr>
        <w:t>Рег. № ЕУ-49/3-35/13.03.2024 г.</w:t>
      </w:r>
    </w:p>
    <w:p w:rsidR="004E251B" w:rsidRPr="004E251B" w:rsidRDefault="003F1131" w:rsidP="004E251B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№ 5</w:t>
      </w:r>
    </w:p>
    <w:p w:rsidR="004E251B" w:rsidRPr="004E251B" w:rsidRDefault="004E251B" w:rsidP="003F1131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4E25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4E251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4E251B" w:rsidRPr="004E251B" w:rsidRDefault="003F1131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ал. 1, т. 3, във връзка с чл. 53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от Закона за противодействие на корупцията </w:t>
      </w:r>
      <w:r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="00B601F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ната) Мария-Габриела Седефова Николова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4E251B" w:rsidRPr="004E251B" w:rsidRDefault="003454AA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73191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/на задължено лице по смисъла на § 2, ал. 1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т. 1 и т. 2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 ДР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ЗПК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3F1131" w:rsidRPr="003F1131" w:rsidRDefault="003F1131" w:rsidP="003F11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</w:pPr>
      <w:r w:rsidRPr="003F1131"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  <w:t>(вярното се подчертава)</w:t>
      </w:r>
    </w:p>
    <w:p w:rsidR="004E251B" w:rsidRPr="004E251B" w:rsidRDefault="003454AA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3191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младши експерт в отдел ХХХХ, дирекция ХХХХХХХХ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(изписва се институцията, административното звено и заеманата длъжност)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3454AA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Към……….. </w:t>
      </w:r>
      <w:r w:rsidR="00B601F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13.03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.2024 г…………,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(дата)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B601F3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са настъпили промени в обстоятелствата, декларирани в подаде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 от мен декларация по чл. 49, ал. 1, т. 1/чл. 50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ал. 1 от Закона за противодействие на корупцията, които се изразяват в следното</w:t>
      </w:r>
      <w:r w:rsidRPr="003454AA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:</w:t>
      </w:r>
    </w:p>
    <w:p w:rsidR="003F1131" w:rsidRDefault="003454AA" w:rsidP="00B60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454AA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трудо</w:t>
      </w:r>
      <w:r w:rsidR="00B601F3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 xml:space="preserve">вият ми договор с </w:t>
      </w:r>
      <w:r w:rsidR="0073191A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ХХХ</w:t>
      </w:r>
      <w:r w:rsidRPr="003454AA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 xml:space="preserve"> е прекратен</w:t>
      </w:r>
      <w:r w:rsidR="00B601F3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, считано от 13.03.2024 г.</w:t>
      </w:r>
    </w:p>
    <w:p w:rsid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454AA" w:rsidRPr="004E251B" w:rsidRDefault="003454AA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B601F3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13.03</w:t>
      </w:r>
      <w:r w:rsidR="003454A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.2024 г.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73191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1630" w:rsidRPr="0010226F" w:rsidRDefault="003F1131" w:rsidP="0010226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E1630" w:rsidRPr="001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64" w:rsidRDefault="00ED2D64" w:rsidP="00546101">
      <w:pPr>
        <w:spacing w:after="0" w:line="240" w:lineRule="auto"/>
      </w:pPr>
      <w:r>
        <w:separator/>
      </w:r>
    </w:p>
  </w:endnote>
  <w:endnote w:type="continuationSeparator" w:id="0">
    <w:p w:rsidR="00ED2D64" w:rsidRDefault="00ED2D64" w:rsidP="005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64" w:rsidRDefault="00ED2D64" w:rsidP="00546101">
      <w:pPr>
        <w:spacing w:after="0" w:line="240" w:lineRule="auto"/>
      </w:pPr>
      <w:r>
        <w:separator/>
      </w:r>
    </w:p>
  </w:footnote>
  <w:footnote w:type="continuationSeparator" w:id="0">
    <w:p w:rsidR="00ED2D64" w:rsidRDefault="00ED2D64" w:rsidP="00546101">
      <w:pPr>
        <w:spacing w:after="0" w:line="240" w:lineRule="auto"/>
      </w:pPr>
      <w:r>
        <w:continuationSeparator/>
      </w:r>
    </w:p>
  </w:footnote>
  <w:footnote w:id="1">
    <w:p w:rsidR="003F1131" w:rsidRPr="003F1131" w:rsidRDefault="003F1131" w:rsidP="003F113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F1131">
        <w:rPr>
          <w:rFonts w:ascii="Calibri" w:eastAsia="Calibri" w:hAnsi="Calibri" w:cs="Times New Roman"/>
          <w:i/>
          <w:sz w:val="20"/>
          <w:szCs w:val="20"/>
        </w:rPr>
        <w:t>Утвърден образец със Заповед № МЕУ-17911/31.10.2023 г.</w:t>
      </w:r>
    </w:p>
    <w:p w:rsidR="003F1131" w:rsidRDefault="003F113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B"/>
    <w:rsid w:val="000B3246"/>
    <w:rsid w:val="0010226F"/>
    <w:rsid w:val="001F404F"/>
    <w:rsid w:val="003454AA"/>
    <w:rsid w:val="003F1131"/>
    <w:rsid w:val="004E251B"/>
    <w:rsid w:val="00546101"/>
    <w:rsid w:val="005F4BD1"/>
    <w:rsid w:val="0073191A"/>
    <w:rsid w:val="00735796"/>
    <w:rsid w:val="00AD7659"/>
    <w:rsid w:val="00AE1630"/>
    <w:rsid w:val="00B23508"/>
    <w:rsid w:val="00B601F3"/>
    <w:rsid w:val="00DD3543"/>
    <w:rsid w:val="00E61239"/>
    <w:rsid w:val="00E95BDE"/>
    <w:rsid w:val="00E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CAD1"/>
  <w15:chartTrackingRefBased/>
  <w15:docId w15:val="{C454EA58-4FEA-4C35-B7D0-5A06EF2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01"/>
  </w:style>
  <w:style w:type="paragraph" w:styleId="Footer">
    <w:name w:val="footer"/>
    <w:basedOn w:val="Normal"/>
    <w:link w:val="Foot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01"/>
  </w:style>
  <w:style w:type="paragraph" w:styleId="FootnoteText">
    <w:name w:val="footnote text"/>
    <w:basedOn w:val="Normal"/>
    <w:link w:val="FootnoteTextChar"/>
    <w:uiPriority w:val="99"/>
    <w:semiHidden/>
    <w:unhideWhenUsed/>
    <w:rsid w:val="003F1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2024-01-08T08:25:00Z</dcterms:created>
  <dcterms:modified xsi:type="dcterms:W3CDTF">2024-03-13T15:15:00Z</dcterms:modified>
</cp:coreProperties>
</file>